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B" w:rsidRDefault="009A3D2B" w:rsidP="009A3D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ADFF96" wp14:editId="4532C069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96" w:rsidRDefault="00821D96" w:rsidP="009A3D2B"/>
    <w:p w:rsidR="009A3D2B" w:rsidRDefault="009A3D2B" w:rsidP="000C7BCD">
      <w:pPr>
        <w:ind w:left="-567" w:firstLine="567"/>
      </w:pP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CD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4507" w:rsidRPr="003C78D6" w:rsidRDefault="00597E33" w:rsidP="003C7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EF02CD">
        <w:rPr>
          <w:rFonts w:ascii="Times New Roman" w:hAnsi="Times New Roman" w:cs="Times New Roman"/>
          <w:sz w:val="28"/>
          <w:szCs w:val="28"/>
          <w:u w:val="single"/>
        </w:rPr>
        <w:t>.03</w:t>
      </w:r>
      <w:r w:rsidR="003C78D6" w:rsidRPr="003C78D6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F02C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C7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78D6">
        <w:rPr>
          <w:rFonts w:ascii="Times New Roman" w:hAnsi="Times New Roman" w:cs="Times New Roman"/>
          <w:sz w:val="28"/>
          <w:szCs w:val="28"/>
        </w:rPr>
        <w:t xml:space="preserve">  </w:t>
      </w:r>
      <w:r w:rsidR="003C78D6" w:rsidRPr="003C78D6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D710A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597E33" w:rsidRPr="00F569C4" w:rsidRDefault="00597E33" w:rsidP="00597E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</w:p>
    <w:p w:rsidR="00E972E5" w:rsidRDefault="00597E33" w:rsidP="00597E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администрации от 31.07.2019 № 92 </w:t>
      </w:r>
    </w:p>
    <w:p w:rsidR="00597E33" w:rsidRPr="00F569C4" w:rsidRDefault="00597E33" w:rsidP="00597E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 утверждении Порядка увольнения</w:t>
      </w:r>
    </w:p>
    <w:p w:rsidR="00597E33" w:rsidRPr="00F569C4" w:rsidRDefault="00597E33" w:rsidP="00597E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муниципальных служащих в связи с утратой</w:t>
      </w:r>
    </w:p>
    <w:p w:rsidR="00597E33" w:rsidRPr="00F569C4" w:rsidRDefault="00597E33" w:rsidP="00597E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доверия в администрации муниципального</w:t>
      </w:r>
    </w:p>
    <w:p w:rsidR="00597E33" w:rsidRPr="00F569C4" w:rsidRDefault="00597E33" w:rsidP="00597E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образования Куриловское </w:t>
      </w:r>
      <w:r w:rsidR="001648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Собинского района»</w:t>
      </w:r>
      <w:r w:rsidRPr="00F56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97E33" w:rsidRPr="00597E33" w:rsidRDefault="00597E33" w:rsidP="00597E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597E33" w:rsidRPr="00597E33" w:rsidRDefault="00597E33" w:rsidP="00597E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597E33" w:rsidRPr="00597E33" w:rsidRDefault="00597E33" w:rsidP="0059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7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В соответствии с Федеральным законом от 02.03.2007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7E33">
        <w:rPr>
          <w:rFonts w:ascii="Times New Roman" w:eastAsia="Times New Roman" w:hAnsi="Times New Roman" w:cs="Times New Roman"/>
          <w:sz w:val="28"/>
          <w:szCs w:val="24"/>
          <w:lang w:eastAsia="ru-RU"/>
        </w:rPr>
        <w:t>25-ФЗ «О муниципальной службе в Российской Федерации», Федеральным законом от 25.12.2008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7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273-ФЗ «О противодействии коррупции»,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Куриловское</w:t>
      </w:r>
      <w:r w:rsidRPr="00597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Собинского района, администрация постановляет: </w:t>
      </w:r>
    </w:p>
    <w:p w:rsidR="00597E33" w:rsidRPr="00597E33" w:rsidRDefault="00597E33" w:rsidP="0059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7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1. Внести следующие изменения в постановление администрации от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597E33">
        <w:rPr>
          <w:rFonts w:ascii="Times New Roman" w:eastAsia="Times New Roman" w:hAnsi="Times New Roman" w:cs="Times New Roman"/>
          <w:sz w:val="28"/>
          <w:szCs w:val="24"/>
          <w:lang w:eastAsia="ru-RU"/>
        </w:rPr>
        <w:t>.07.2019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92</w:t>
      </w:r>
      <w:r w:rsidRPr="00597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Порядка увольнения муниципальных служащих в связи с утратой доверия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Куриловское</w:t>
      </w:r>
      <w:r w:rsidRPr="00597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Собинского района»:</w:t>
      </w:r>
    </w:p>
    <w:p w:rsidR="00597E33" w:rsidRPr="00597E33" w:rsidRDefault="00597E33" w:rsidP="0059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7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1.1. пункт 5 Порядка изложить в следующей редакции:</w:t>
      </w:r>
    </w:p>
    <w:p w:rsidR="00597E33" w:rsidRPr="00597E33" w:rsidRDefault="00597E33" w:rsidP="00597E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7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«5. </w:t>
      </w:r>
      <w:proofErr w:type="gramStart"/>
      <w:r w:rsidRPr="00597E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Взыскания, предусмотренные </w:t>
      </w:r>
      <w:hyperlink r:id="rId9" w:anchor="block_140123" w:history="1">
        <w:r w:rsidRPr="00F569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4"/>
            <w:lang w:eastAsia="ru-RU"/>
          </w:rPr>
          <w:t>статьями 14.1</w:t>
        </w:r>
      </w:hyperlink>
      <w:r w:rsidRPr="00F569C4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, </w:t>
      </w:r>
      <w:hyperlink r:id="rId10" w:anchor="block_155" w:history="1">
        <w:r w:rsidRPr="00F569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4"/>
            <w:lang w:eastAsia="ru-RU"/>
          </w:rPr>
          <w:t>15</w:t>
        </w:r>
      </w:hyperlink>
      <w:r w:rsidRPr="00597E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</w:t>
      </w:r>
      <w:hyperlink r:id="rId11" w:anchor="block_27" w:history="1">
        <w:r w:rsidRPr="00F569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4"/>
            <w:lang w:eastAsia="ru-RU"/>
          </w:rPr>
          <w:t>27</w:t>
        </w:r>
      </w:hyperlink>
      <w:r w:rsidRPr="00597E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Федерального закона от 02.03.2007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597E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указанные сроки не включается время производства по уголовному делу</w:t>
      </w:r>
      <w:proofErr w:type="gramStart"/>
      <w:r w:rsidRPr="00597E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.».</w:t>
      </w:r>
      <w:proofErr w:type="gramEnd"/>
    </w:p>
    <w:p w:rsidR="00752156" w:rsidRDefault="00597E33" w:rsidP="00752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7E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2. </w:t>
      </w:r>
      <w:proofErr w:type="gramStart"/>
      <w:r w:rsidRPr="00597E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</w:t>
      </w:r>
      <w:proofErr w:type="gramEnd"/>
      <w:r w:rsidRPr="00597E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исполнением настоящего </w:t>
      </w:r>
      <w:r w:rsidR="007521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постановления оставляю за собой</w:t>
      </w:r>
    </w:p>
    <w:p w:rsidR="00752156" w:rsidRPr="00752156" w:rsidRDefault="00752156" w:rsidP="00752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</w:t>
      </w:r>
      <w:r w:rsidR="00E711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="00597E33" w:rsidRPr="00597E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="009821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газете «Доверие»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подлежит размещению </w:t>
      </w:r>
      <w:r w:rsidRPr="000505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образования Куриловское Собинского района.                         </w:t>
      </w:r>
    </w:p>
    <w:p w:rsidR="00597E33" w:rsidRPr="00597E33" w:rsidRDefault="00597E33" w:rsidP="00597E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97E33" w:rsidRDefault="00597E33" w:rsidP="00B7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59" w:rsidRDefault="004A4006" w:rsidP="000C0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40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О.В. Арабей</w:t>
      </w:r>
      <w:r w:rsidR="006F3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bookmarkStart w:id="0" w:name="_GoBack"/>
      <w:bookmarkEnd w:id="0"/>
    </w:p>
    <w:sectPr w:rsidR="00301259" w:rsidSect="000C7B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3A" w:rsidRDefault="005D0B3A" w:rsidP="00B7686A">
      <w:pPr>
        <w:spacing w:after="0" w:line="240" w:lineRule="auto"/>
      </w:pPr>
      <w:r>
        <w:separator/>
      </w:r>
    </w:p>
  </w:endnote>
  <w:endnote w:type="continuationSeparator" w:id="0">
    <w:p w:rsidR="005D0B3A" w:rsidRDefault="005D0B3A" w:rsidP="00B7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6A" w:rsidRDefault="00B7686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6A" w:rsidRDefault="00B7686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6A" w:rsidRDefault="00B768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3A" w:rsidRDefault="005D0B3A" w:rsidP="00B7686A">
      <w:pPr>
        <w:spacing w:after="0" w:line="240" w:lineRule="auto"/>
      </w:pPr>
      <w:r>
        <w:separator/>
      </w:r>
    </w:p>
  </w:footnote>
  <w:footnote w:type="continuationSeparator" w:id="0">
    <w:p w:rsidR="005D0B3A" w:rsidRDefault="005D0B3A" w:rsidP="00B7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6A" w:rsidRDefault="00B768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6A" w:rsidRDefault="00B7686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6A" w:rsidRDefault="00B768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564"/>
    <w:multiLevelType w:val="hybridMultilevel"/>
    <w:tmpl w:val="E2D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7BF"/>
    <w:multiLevelType w:val="hybridMultilevel"/>
    <w:tmpl w:val="DFCAFE24"/>
    <w:lvl w:ilvl="0" w:tplc="5E9862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354F1B"/>
    <w:multiLevelType w:val="hybridMultilevel"/>
    <w:tmpl w:val="71E6F214"/>
    <w:lvl w:ilvl="0" w:tplc="9536A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44143"/>
    <w:rsid w:val="000521BE"/>
    <w:rsid w:val="000B5102"/>
    <w:rsid w:val="000C04FD"/>
    <w:rsid w:val="000C7BCD"/>
    <w:rsid w:val="000F7C5B"/>
    <w:rsid w:val="0010493D"/>
    <w:rsid w:val="00164851"/>
    <w:rsid w:val="001923D8"/>
    <w:rsid w:val="0026203E"/>
    <w:rsid w:val="00272F46"/>
    <w:rsid w:val="002B4507"/>
    <w:rsid w:val="002D2980"/>
    <w:rsid w:val="002F7784"/>
    <w:rsid w:val="00301259"/>
    <w:rsid w:val="00353A57"/>
    <w:rsid w:val="003A2136"/>
    <w:rsid w:val="003C78D6"/>
    <w:rsid w:val="003D6840"/>
    <w:rsid w:val="00446DC2"/>
    <w:rsid w:val="004A4006"/>
    <w:rsid w:val="004A42BD"/>
    <w:rsid w:val="004B1E81"/>
    <w:rsid w:val="004B5C45"/>
    <w:rsid w:val="004C321B"/>
    <w:rsid w:val="004D1C98"/>
    <w:rsid w:val="004F1C8F"/>
    <w:rsid w:val="005857D6"/>
    <w:rsid w:val="00596D7B"/>
    <w:rsid w:val="00597E33"/>
    <w:rsid w:val="005D0B3A"/>
    <w:rsid w:val="0061685C"/>
    <w:rsid w:val="0068222B"/>
    <w:rsid w:val="006F3616"/>
    <w:rsid w:val="006F7D53"/>
    <w:rsid w:val="00730312"/>
    <w:rsid w:val="00735194"/>
    <w:rsid w:val="00752156"/>
    <w:rsid w:val="0075763E"/>
    <w:rsid w:val="007811AF"/>
    <w:rsid w:val="007A480A"/>
    <w:rsid w:val="007D710A"/>
    <w:rsid w:val="00821D96"/>
    <w:rsid w:val="00846C53"/>
    <w:rsid w:val="00982111"/>
    <w:rsid w:val="009A3D2B"/>
    <w:rsid w:val="009F7A48"/>
    <w:rsid w:val="00A049EC"/>
    <w:rsid w:val="00B168B1"/>
    <w:rsid w:val="00B25CE2"/>
    <w:rsid w:val="00B420BA"/>
    <w:rsid w:val="00B7686A"/>
    <w:rsid w:val="00BD58ED"/>
    <w:rsid w:val="00BF743B"/>
    <w:rsid w:val="00C62A38"/>
    <w:rsid w:val="00CC67B1"/>
    <w:rsid w:val="00CF4220"/>
    <w:rsid w:val="00D31F22"/>
    <w:rsid w:val="00DA6F1D"/>
    <w:rsid w:val="00DC5AF4"/>
    <w:rsid w:val="00E7110F"/>
    <w:rsid w:val="00E87CA2"/>
    <w:rsid w:val="00E972E5"/>
    <w:rsid w:val="00EB675B"/>
    <w:rsid w:val="00EF02CD"/>
    <w:rsid w:val="00F45A23"/>
    <w:rsid w:val="00F569C4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7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86A"/>
  </w:style>
  <w:style w:type="paragraph" w:styleId="aa">
    <w:name w:val="footer"/>
    <w:basedOn w:val="a"/>
    <w:link w:val="ab"/>
    <w:uiPriority w:val="99"/>
    <w:unhideWhenUsed/>
    <w:rsid w:val="00B7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7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86A"/>
  </w:style>
  <w:style w:type="paragraph" w:styleId="aa">
    <w:name w:val="footer"/>
    <w:basedOn w:val="a"/>
    <w:link w:val="ab"/>
    <w:uiPriority w:val="99"/>
    <w:unhideWhenUsed/>
    <w:rsid w:val="00B7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52272/3e01a7fa47957b2f627d012fe630f5c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ase.garant.ru/12152272/36bfb7176e3e8bfebe718035887e4efc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52272/806849963ef1656ff2752d0d515c6546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С. Малинкин</dc:creator>
  <cp:keywords/>
  <dc:description/>
  <cp:lastModifiedBy>User</cp:lastModifiedBy>
  <cp:revision>64</cp:revision>
  <cp:lastPrinted>2023-03-15T11:24:00Z</cp:lastPrinted>
  <dcterms:created xsi:type="dcterms:W3CDTF">2018-08-14T07:59:00Z</dcterms:created>
  <dcterms:modified xsi:type="dcterms:W3CDTF">2023-03-16T06:40:00Z</dcterms:modified>
</cp:coreProperties>
</file>